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4E497" w14:textId="77777777" w:rsidR="001B12E7" w:rsidRDefault="00BF6D07">
      <w:bookmarkStart w:id="0" w:name="_heading=h.gjdgxs" w:colFirst="0" w:colLast="0"/>
      <w:bookmarkStart w:id="1" w:name="_GoBack"/>
      <w:bookmarkEnd w:id="0"/>
      <w:bookmarkEnd w:id="1"/>
      <w:r>
        <w:t xml:space="preserve">Supplementary Table 1. </w:t>
      </w:r>
    </w:p>
    <w:p w14:paraId="46E269F8" w14:textId="77777777" w:rsidR="001B12E7" w:rsidRDefault="001B12E7"/>
    <w:tbl>
      <w:tblPr>
        <w:tblStyle w:val="a"/>
        <w:tblW w:w="7320" w:type="dxa"/>
        <w:tblLayout w:type="fixed"/>
        <w:tblLook w:val="0400" w:firstRow="0" w:lastRow="0" w:firstColumn="0" w:lastColumn="0" w:noHBand="0" w:noVBand="1"/>
      </w:tblPr>
      <w:tblGrid>
        <w:gridCol w:w="1035"/>
        <w:gridCol w:w="1515"/>
        <w:gridCol w:w="855"/>
        <w:gridCol w:w="1440"/>
        <w:gridCol w:w="1170"/>
        <w:gridCol w:w="1305"/>
      </w:tblGrid>
      <w:tr w:rsidR="001B12E7" w14:paraId="3D8BABC0" w14:textId="77777777">
        <w:trPr>
          <w:trHeight w:val="96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082555" w14:textId="77777777" w:rsidR="001B12E7" w:rsidRDefault="00BF6D07">
            <w:pPr>
              <w:jc w:val="center"/>
            </w:pPr>
            <w:r>
              <w:t>Case Identifier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8D30B5" w14:textId="77777777" w:rsidR="001B12E7" w:rsidRDefault="00BF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Tumor Area per Total Tissue Area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9248EC" w14:textId="77777777" w:rsidR="001B12E7" w:rsidRDefault="001B12E7">
            <w:pPr>
              <w:jc w:val="center"/>
              <w:rPr>
                <w:sz w:val="12"/>
                <w:szCs w:val="12"/>
              </w:rPr>
            </w:pPr>
          </w:p>
          <w:p w14:paraId="5C047646" w14:textId="77777777" w:rsidR="001B12E7" w:rsidRDefault="00BF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Case </w:t>
            </w:r>
          </w:p>
          <w:p w14:paraId="323A54E4" w14:textId="77777777" w:rsidR="001B12E7" w:rsidRDefault="00BF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Type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D7732B" w14:textId="77777777" w:rsidR="001B12E7" w:rsidRDefault="00BF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Harvested Area (mm2)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69DEE9" w14:textId="77777777" w:rsidR="001B12E7" w:rsidRDefault="00BF6D07">
            <w:pPr>
              <w:jc w:val="center"/>
            </w:pPr>
            <w:r>
              <w:t xml:space="preserve">RNA </w:t>
            </w:r>
            <w:r>
              <w:rPr>
                <w:sz w:val="26"/>
                <w:szCs w:val="26"/>
              </w:rPr>
              <w:t>(ng/mm</w:t>
            </w:r>
            <w:r>
              <w:rPr>
                <w:sz w:val="26"/>
                <w:szCs w:val="26"/>
                <w:vertAlign w:val="superscript"/>
              </w:rPr>
              <w:t>3</w:t>
            </w:r>
            <w:r>
              <w:t>)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996384" w14:textId="77777777" w:rsidR="001B12E7" w:rsidRDefault="00BF6D07">
            <w:pPr>
              <w:jc w:val="center"/>
            </w:pPr>
            <w:r>
              <w:t xml:space="preserve">DNA </w:t>
            </w:r>
            <w:r>
              <w:rPr>
                <w:sz w:val="26"/>
                <w:szCs w:val="26"/>
              </w:rPr>
              <w:t>(ng/mm</w:t>
            </w:r>
            <w:r>
              <w:rPr>
                <w:sz w:val="26"/>
                <w:szCs w:val="26"/>
                <w:vertAlign w:val="superscript"/>
              </w:rPr>
              <w:t>3</w:t>
            </w:r>
            <w:r>
              <w:t>)</w:t>
            </w:r>
          </w:p>
        </w:tc>
      </w:tr>
      <w:tr w:rsidR="001B12E7" w14:paraId="1188409B" w14:textId="77777777">
        <w:trPr>
          <w:trHeight w:val="31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48B4B3" w14:textId="77777777" w:rsidR="001B12E7" w:rsidRDefault="00BF6D07">
            <w:pPr>
              <w:jc w:val="center"/>
            </w:pPr>
            <w:r>
              <w:t>12547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49099A" w14:textId="77777777" w:rsidR="001B12E7" w:rsidRDefault="00BF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F0212DD" w14:textId="77777777" w:rsidR="001B12E7" w:rsidRDefault="00BF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FFPE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9A91C9" w14:textId="77777777" w:rsidR="001B12E7" w:rsidRDefault="00BF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D79C44" w14:textId="77777777" w:rsidR="001B12E7" w:rsidRDefault="00BF6D07">
            <w:pPr>
              <w:jc w:val="center"/>
              <w:rPr>
                <w:color w:val="000000"/>
              </w:rPr>
            </w:pPr>
            <w:r>
              <w:t>6.05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92CB25" w14:textId="77777777" w:rsidR="001B12E7" w:rsidRDefault="00BF6D07">
            <w:pPr>
              <w:jc w:val="center"/>
              <w:rPr>
                <w:color w:val="000000"/>
              </w:rPr>
            </w:pPr>
            <w:r>
              <w:t>8.5</w:t>
            </w:r>
          </w:p>
        </w:tc>
      </w:tr>
      <w:tr w:rsidR="001B12E7" w14:paraId="4E72B452" w14:textId="77777777">
        <w:trPr>
          <w:trHeight w:val="330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233EF2" w14:textId="77777777" w:rsidR="001B12E7" w:rsidRDefault="00BF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13072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328C13" w14:textId="77777777" w:rsidR="001B12E7" w:rsidRDefault="00BF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0349DA7" w14:textId="77777777" w:rsidR="001B12E7" w:rsidRDefault="00BF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FFPE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D90E6F5" w14:textId="77777777" w:rsidR="001B12E7" w:rsidRDefault="00BF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F9364B" w14:textId="77777777" w:rsidR="001B12E7" w:rsidRDefault="00BF6D07">
            <w:pPr>
              <w:jc w:val="center"/>
              <w:rPr>
                <w:color w:val="000000"/>
              </w:rPr>
            </w:pPr>
            <w:r>
              <w:t>0.2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A4CDA9" w14:textId="77777777" w:rsidR="001B12E7" w:rsidRDefault="00BF6D07">
            <w:pPr>
              <w:jc w:val="center"/>
              <w:rPr>
                <w:color w:val="000000"/>
              </w:rPr>
            </w:pPr>
            <w:r>
              <w:t>13.9</w:t>
            </w:r>
          </w:p>
        </w:tc>
      </w:tr>
      <w:tr w:rsidR="001B12E7" w14:paraId="7F3C1206" w14:textId="77777777">
        <w:trPr>
          <w:trHeight w:val="31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17C853C" w14:textId="77777777" w:rsidR="001B12E7" w:rsidRDefault="00BF6D07">
            <w:pPr>
              <w:jc w:val="center"/>
            </w:pPr>
            <w:r>
              <w:t>14124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110014C" w14:textId="77777777" w:rsidR="001B12E7" w:rsidRDefault="00BF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1E0EAAC9" w14:textId="77777777" w:rsidR="001B12E7" w:rsidRDefault="00BF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FFPE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3BAA342" w14:textId="77777777" w:rsidR="001B12E7" w:rsidRDefault="00BF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15E456" w14:textId="77777777" w:rsidR="001B12E7" w:rsidRDefault="00BF6D07">
            <w:pPr>
              <w:jc w:val="center"/>
              <w:rPr>
                <w:color w:val="000000"/>
              </w:rPr>
            </w:pPr>
            <w:r>
              <w:t>11.03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E5640C" w14:textId="77777777" w:rsidR="001B12E7" w:rsidRDefault="00BF6D07">
            <w:pPr>
              <w:jc w:val="center"/>
              <w:rPr>
                <w:color w:val="000000"/>
              </w:rPr>
            </w:pPr>
            <w:r>
              <w:t>19.0</w:t>
            </w:r>
          </w:p>
        </w:tc>
      </w:tr>
      <w:tr w:rsidR="001B12E7" w14:paraId="4E0A3E23" w14:textId="77777777">
        <w:trPr>
          <w:trHeight w:val="31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8C5F13" w14:textId="77777777" w:rsidR="001B12E7" w:rsidRDefault="00BF6D07">
            <w:pPr>
              <w:jc w:val="center"/>
            </w:pPr>
            <w:r>
              <w:t>17321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282F26" w14:textId="77777777" w:rsidR="001B12E7" w:rsidRDefault="00BF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2A59713" w14:textId="77777777" w:rsidR="001B12E7" w:rsidRDefault="00BF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FF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5A19EAE" w14:textId="77777777" w:rsidR="001B12E7" w:rsidRDefault="00BF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512678" w14:textId="77777777" w:rsidR="001B12E7" w:rsidRDefault="00BF6D07">
            <w:pPr>
              <w:jc w:val="center"/>
            </w:pPr>
            <w:r>
              <w:t>3.71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3D9858" w14:textId="77777777" w:rsidR="001B12E7" w:rsidRDefault="00BF6D07">
            <w:pPr>
              <w:jc w:val="center"/>
              <w:rPr>
                <w:color w:val="000000"/>
              </w:rPr>
            </w:pPr>
            <w:r>
              <w:t>5.4</w:t>
            </w:r>
          </w:p>
        </w:tc>
      </w:tr>
      <w:tr w:rsidR="001B12E7" w14:paraId="1B965B28" w14:textId="77777777">
        <w:trPr>
          <w:trHeight w:val="31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9FE9A34" w14:textId="77777777" w:rsidR="001B12E7" w:rsidRDefault="00BF6D07">
            <w:pPr>
              <w:jc w:val="center"/>
            </w:pPr>
            <w:r>
              <w:t>16327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6EC6C2" w14:textId="77777777" w:rsidR="001B12E7" w:rsidRDefault="00BF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FCBE2B5" w14:textId="77777777" w:rsidR="001B12E7" w:rsidRDefault="00BF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FF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BC5189D" w14:textId="77777777" w:rsidR="001B12E7" w:rsidRDefault="00BF6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34E173B" w14:textId="77777777" w:rsidR="001B12E7" w:rsidRDefault="00BF6D07">
            <w:pPr>
              <w:jc w:val="center"/>
              <w:rPr>
                <w:color w:val="000000"/>
              </w:rPr>
            </w:pPr>
            <w:r>
              <w:t>3.9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5DDDDE5" w14:textId="77777777" w:rsidR="001B12E7" w:rsidRDefault="00BF6D07">
            <w:pPr>
              <w:jc w:val="center"/>
            </w:pPr>
            <w:r>
              <w:t>6.0</w:t>
            </w:r>
          </w:p>
        </w:tc>
      </w:tr>
    </w:tbl>
    <w:p w14:paraId="7233D383" w14:textId="77777777" w:rsidR="001B12E7" w:rsidRDefault="001B12E7"/>
    <w:sectPr w:rsidR="001B12E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2E7"/>
    <w:rsid w:val="001B12E7"/>
    <w:rsid w:val="00B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3BC84"/>
  <w15:docId w15:val="{2644E34F-CEA1-FA4A-B2D7-6413912D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6C6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U8cEWalcppMmRPSHW41fujBfrQ==">AMUW2mWImOvE9Ioz4gTSpKSanDuDib4dKbGgvrfq3LRbbak1gKAlCXBIBt/r7cn9JGIwkGK9EdYntSDZ6tKNJ8HlYSDmaYRHmnGMNLsS/Xh8WkLrvxTgI9+uZg7i/9IBbEBNtagART0dM0OOOmuobHJVIIE3kn1KQrt1a6MYxdrNfTe1MajPnQar4hvEupAESawKsfMP1ReCpbWCdZ4/eoo2x2rjqwyIXEEfuY/gNnpibxthYZL9BzSfD7UzjFVvBbOvadedHc/sjQ+wmmQPF+aMYNJtmKxMfWbYZShCLNxOkvVUwUIZIlUudTfrbaXpuVNlDydQe9vNGg2uQiWlq3UNVKpYaDx94efw92Riw+3ohPECnTpDaH5z9W/k/1LR2Q2P7JV9YlrJlRYMvvbAsiiXr0N0Rx9GVeETQ/wuJpgr6LNwfMANZYN2SgkTcPVI7xSyN83XNWcGrV3eUO376pkztecU8hsBV3sKWvYtTQtaDqZiL5DkQEbxBdNa6/7ZAMkJVOImAYyPkBbXFgJBNI8qOMHkMFl8Mf3L3Gv89ESpfrXlyF2OdSft3i9PUJpIgXZEkEBeiKdZUbBmJkzfGmZxKVypvfKiAmY9/hos0ngs6pPbKAvFpTJIz56itnvLd0s466Jhuq1V4zCHxytXYhG7FpJ/qNvX2rWDL73UAPCEEAQcYVK/MU66+bFOgnuifgtg3f1KMjADa4bp7TnvwuSXaim6V42lVCEbaaYTB7j4U4+99fR5Fm6NefdHtcj6gZCkxA4B5qpilqWS2/ZKgnokMtHrFPCfg1At+4L30McYkn5ZNy2nVfEejQES0tQe3ovBw4lKh+oL+rRvTzR8MPII4GMGhh6hiH4DCt/KDoCTUYHPb+5i9ixmSIDFKtiE/zQyh8YCkFAJMyPLMEA61bbIYCA2/WUWHnm836pTFYPBStSpIlTTJ3UXfjSrKHq/yHeAEQ3uyMl1G2SSy0Nhooxik1Gn4E7P6ib1ta6n7GvVQCO5wJd2Lpwit8x9FKiWOgzfI3lRgll1c2BgPgjC4QVVsQWRzbSN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Lo</dc:creator>
  <cp:lastModifiedBy>Amy Lo</cp:lastModifiedBy>
  <cp:revision>2</cp:revision>
  <dcterms:created xsi:type="dcterms:W3CDTF">2021-02-26T07:37:00Z</dcterms:created>
  <dcterms:modified xsi:type="dcterms:W3CDTF">2021-02-26T07:37:00Z</dcterms:modified>
</cp:coreProperties>
</file>